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560" w:lineRule="exact"/>
        <w:jc w:val="center"/>
        <w:rPr>
          <w:rFonts w:ascii="宋体" w:hAnsi="宋体"/>
          <w:color w:val="000000"/>
          <w:sz w:val="36"/>
          <w:szCs w:val="36"/>
        </w:rPr>
      </w:pPr>
      <w:r>
        <w:rPr>
          <w:rFonts w:hint="eastAsia" w:ascii="华文新魏" w:hAnsi="宋体" w:eastAsia="华文新魏"/>
          <w:bCs w:val="0"/>
          <w:color w:val="000000"/>
          <w:kern w:val="2"/>
          <w:sz w:val="36"/>
          <w:szCs w:val="36"/>
        </w:rPr>
        <w:t>上海市医院协会20</w:t>
      </w:r>
      <w:r>
        <w:rPr>
          <w:rFonts w:hint="eastAsia" w:ascii="华文新魏" w:hAnsi="宋体" w:eastAsia="华文新魏"/>
          <w:bCs w:val="0"/>
          <w:color w:val="000000"/>
          <w:kern w:val="2"/>
          <w:sz w:val="36"/>
          <w:szCs w:val="36"/>
          <w:lang w:val="en-US" w:eastAsia="zh-CN"/>
        </w:rPr>
        <w:t>21</w:t>
      </w:r>
      <w:r>
        <w:rPr>
          <w:rFonts w:hint="eastAsia" w:ascii="华文新魏" w:hAnsi="宋体" w:eastAsia="华文新魏"/>
          <w:bCs w:val="0"/>
          <w:color w:val="000000"/>
          <w:kern w:val="2"/>
          <w:sz w:val="36"/>
          <w:szCs w:val="36"/>
        </w:rPr>
        <w:t>年支持项目认定回执</w:t>
      </w:r>
    </w:p>
    <w:p>
      <w:pPr>
        <w:spacing w:line="480" w:lineRule="exact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48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公司名称:</w:t>
      </w:r>
    </w:p>
    <w:p>
      <w:pPr>
        <w:spacing w:line="40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公司地址:                      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  </w:t>
      </w:r>
    </w:p>
    <w:tbl>
      <w:tblPr>
        <w:tblStyle w:val="5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联系人姓名</w:t>
            </w:r>
          </w:p>
        </w:tc>
        <w:tc>
          <w:tcPr>
            <w:tcW w:w="2841" w:type="dxa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2841" w:type="dxa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2841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841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传真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3"/>
          </w:tcPr>
          <w:p>
            <w:pPr>
              <w:spacing w:line="400" w:lineRule="exact"/>
              <w:ind w:firstLine="2389" w:firstLineChars="850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color w:val="000000"/>
                <w:sz w:val="36"/>
                <w:szCs w:val="36"/>
              </w:rPr>
              <w:t>支持上海市医院协会20</w:t>
            </w:r>
            <w:r>
              <w:rPr>
                <w:rFonts w:hint="eastAsia" w:ascii="宋体" w:hAnsi="宋体"/>
                <w:b/>
                <w:color w:val="000000"/>
                <w:sz w:val="36"/>
                <w:szCs w:val="36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color w:val="000000"/>
                <w:sz w:val="36"/>
                <w:szCs w:val="36"/>
              </w:rPr>
              <w:t>年项目</w:t>
            </w:r>
          </w:p>
        </w:tc>
      </w:tr>
    </w:tbl>
    <w:p>
      <w:pPr>
        <w:spacing w:line="400" w:lineRule="exact"/>
        <w:rPr>
          <w:rFonts w:ascii="宋体" w:hAnsi="宋体"/>
          <w:b/>
          <w:color w:val="000000"/>
          <w:sz w:val="24"/>
        </w:rPr>
      </w:pPr>
    </w:p>
    <w:tbl>
      <w:tblPr>
        <w:tblStyle w:val="6"/>
        <w:tblW w:w="907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119"/>
        <w:gridCol w:w="992"/>
        <w:gridCol w:w="851"/>
        <w:gridCol w:w="184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spacing w:line="400" w:lineRule="exact"/>
              <w:ind w:firstLine="700" w:firstLineChars="25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独家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支持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联合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支持</w:t>
            </w:r>
          </w:p>
        </w:tc>
        <w:tc>
          <w:tcPr>
            <w:tcW w:w="18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支持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金额(万元)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3119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宋体" w:hAns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其它: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                      </w:t>
      </w:r>
    </w:p>
    <w:p>
      <w:pPr>
        <w:spacing w:line="400" w:lineRule="exact"/>
        <w:rPr>
          <w:rFonts w:ascii="宋体" w:hAnsi="宋体"/>
          <w:color w:val="000000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以上回执请20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color w:val="000000"/>
          <w:sz w:val="28"/>
          <w:szCs w:val="28"/>
        </w:rPr>
        <w:t>年11月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29</w:t>
      </w:r>
      <w:r>
        <w:rPr>
          <w:rFonts w:hint="eastAsia" w:ascii="宋体" w:hAnsi="宋体"/>
          <w:color w:val="000000"/>
          <w:sz w:val="28"/>
          <w:szCs w:val="28"/>
        </w:rPr>
        <w:t>日前传真或寄回上海市医院协会办公室。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联 系 人：王小冬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张鶤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联系电话：021-54031886，021-54037218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>传真号码：021-54032880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通信地址：上海市静安区巨鹿路807号201室，邮政编码：200040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注：其它—指公司自己的有意向希望与协会合作的项目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授权代表签字：             </w:t>
      </w:r>
      <w:r>
        <w:rPr>
          <w:rFonts w:ascii="宋体" w:hAnsi="宋体"/>
          <w:color w:val="000000"/>
          <w:sz w:val="28"/>
          <w:szCs w:val="28"/>
        </w:rPr>
        <w:t xml:space="preserve">            </w:t>
      </w:r>
      <w:r>
        <w:rPr>
          <w:rFonts w:hint="eastAsia" w:ascii="宋体" w:hAnsi="宋体"/>
          <w:color w:val="000000"/>
          <w:sz w:val="28"/>
          <w:szCs w:val="28"/>
        </w:rPr>
        <w:t xml:space="preserve">单位盖章：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                                  20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/>
          <w:color w:val="000000"/>
          <w:sz w:val="28"/>
          <w:szCs w:val="28"/>
        </w:rPr>
        <w:t>年</w:t>
      </w: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</w:rPr>
        <w:t xml:space="preserve">   月</w:t>
      </w: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</w:rPr>
        <w:t xml:space="preserve">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871BB"/>
    <w:rsid w:val="000108B1"/>
    <w:rsid w:val="00014434"/>
    <w:rsid w:val="00016233"/>
    <w:rsid w:val="000873BD"/>
    <w:rsid w:val="00174242"/>
    <w:rsid w:val="00193A3C"/>
    <w:rsid w:val="001B0B23"/>
    <w:rsid w:val="001E6A74"/>
    <w:rsid w:val="00213742"/>
    <w:rsid w:val="00234A83"/>
    <w:rsid w:val="0024117A"/>
    <w:rsid w:val="002F05AF"/>
    <w:rsid w:val="00311A81"/>
    <w:rsid w:val="0032194A"/>
    <w:rsid w:val="003E7F25"/>
    <w:rsid w:val="004A3DEE"/>
    <w:rsid w:val="004D271B"/>
    <w:rsid w:val="005202B4"/>
    <w:rsid w:val="005A792B"/>
    <w:rsid w:val="00620AAD"/>
    <w:rsid w:val="006408FB"/>
    <w:rsid w:val="0067461D"/>
    <w:rsid w:val="006A3972"/>
    <w:rsid w:val="006F78AA"/>
    <w:rsid w:val="00726261"/>
    <w:rsid w:val="00793662"/>
    <w:rsid w:val="00793A48"/>
    <w:rsid w:val="00941548"/>
    <w:rsid w:val="009F2511"/>
    <w:rsid w:val="00A50917"/>
    <w:rsid w:val="00A549C2"/>
    <w:rsid w:val="00A67097"/>
    <w:rsid w:val="00A704F7"/>
    <w:rsid w:val="00AA4CF7"/>
    <w:rsid w:val="00B519D7"/>
    <w:rsid w:val="00B92AEC"/>
    <w:rsid w:val="00B93DAF"/>
    <w:rsid w:val="00C316E9"/>
    <w:rsid w:val="00C43C7D"/>
    <w:rsid w:val="00C45721"/>
    <w:rsid w:val="00C87F3F"/>
    <w:rsid w:val="00CF0C91"/>
    <w:rsid w:val="00D50FFF"/>
    <w:rsid w:val="00DE261E"/>
    <w:rsid w:val="00E14982"/>
    <w:rsid w:val="00E156DD"/>
    <w:rsid w:val="00E871BB"/>
    <w:rsid w:val="00F111C6"/>
    <w:rsid w:val="00F95707"/>
    <w:rsid w:val="00FA4D95"/>
    <w:rsid w:val="0AC15D6B"/>
    <w:rsid w:val="10042CE4"/>
    <w:rsid w:val="61593D2F"/>
    <w:rsid w:val="6DA10FF7"/>
    <w:rsid w:val="7A7B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80</Words>
  <Characters>457</Characters>
  <Lines>3</Lines>
  <Paragraphs>1</Paragraphs>
  <TotalTime>4</TotalTime>
  <ScaleCrop>false</ScaleCrop>
  <LinksUpToDate>false</LinksUpToDate>
  <CharactersWithSpaces>536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2011-10-28T08:01:00Z</dcterms:created>
  <dc:creator>SkyUN.Org</dc:creator>
  <cp:lastModifiedBy>hanzowm</cp:lastModifiedBy>
  <cp:lastPrinted>2020-01-20T07:34:00Z</cp:lastPrinted>
  <dcterms:modified xsi:type="dcterms:W3CDTF">2020-11-04T05:27:26Z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